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CD" w:rsidRPr="00E722CD" w:rsidRDefault="00E722CD" w:rsidP="00E72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 xml:space="preserve">МБДОУ детский сад №15 "Теремок", село </w:t>
      </w:r>
      <w:proofErr w:type="spellStart"/>
      <w:r w:rsidRPr="00E722CD">
        <w:rPr>
          <w:rFonts w:ascii="Times New Roman" w:hAnsi="Times New Roman" w:cs="Times New Roman"/>
          <w:sz w:val="28"/>
          <w:szCs w:val="28"/>
        </w:rPr>
        <w:t>Крутово</w:t>
      </w:r>
      <w:proofErr w:type="spellEnd"/>
      <w:r w:rsidRPr="00E722CD">
        <w:rPr>
          <w:rFonts w:ascii="Times New Roman" w:hAnsi="Times New Roman" w:cs="Times New Roman"/>
          <w:sz w:val="28"/>
          <w:szCs w:val="28"/>
        </w:rPr>
        <w:t>.</w:t>
      </w:r>
    </w:p>
    <w:p w:rsidR="00E722CD" w:rsidRPr="00E722CD" w:rsidRDefault="00E722CD" w:rsidP="00E72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10 ноября в нашем ДОУ прошло развлечение для детей разновозрастной группы "Капельки</w:t>
      </w:r>
      <w:proofErr w:type="gramStart"/>
      <w:r w:rsidRPr="00E722CD">
        <w:rPr>
          <w:rFonts w:ascii="Times New Roman" w:hAnsi="Times New Roman" w:cs="Times New Roman"/>
          <w:sz w:val="28"/>
          <w:szCs w:val="28"/>
        </w:rPr>
        <w:t>"п</w:t>
      </w:r>
      <w:proofErr w:type="gramEnd"/>
      <w:r w:rsidRPr="00E722CD">
        <w:rPr>
          <w:rFonts w:ascii="Times New Roman" w:hAnsi="Times New Roman" w:cs="Times New Roman"/>
          <w:sz w:val="28"/>
          <w:szCs w:val="28"/>
        </w:rPr>
        <w:t>о безопасности:"Путешествие в страну Дорожных Знаков".</w:t>
      </w:r>
    </w:p>
    <w:p w:rsidR="00E722CD" w:rsidRPr="00E722CD" w:rsidRDefault="00E722CD" w:rsidP="00E72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Цель мероприятия:</w:t>
      </w:r>
    </w:p>
    <w:p w:rsidR="00E722CD" w:rsidRPr="00E722CD" w:rsidRDefault="00E722CD" w:rsidP="00E72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Продолжать знакомить детей с дорожными знаками, правилами поведения на дороге и в транспорте.</w:t>
      </w:r>
    </w:p>
    <w:p w:rsidR="00E722CD" w:rsidRPr="00E722CD" w:rsidRDefault="00E722CD" w:rsidP="00E72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Учить различать дорожные знаки.</w:t>
      </w:r>
    </w:p>
    <w:p w:rsidR="00E722CD" w:rsidRPr="00E722CD" w:rsidRDefault="00E722CD" w:rsidP="00E72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Воспитывать внимательность, осмотрительность на дороге, бережное отношение к собственной жизни.</w:t>
      </w:r>
    </w:p>
    <w:p w:rsidR="00E722CD" w:rsidRPr="00E722CD" w:rsidRDefault="00E722CD" w:rsidP="00E72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К детям пришел Инспектор ПДД, который загадывал загадки о транспортных средствах, вместе с детьми вспомнили о дорожных знаках, о правилах поведения на дороге и в транспорте.</w:t>
      </w:r>
    </w:p>
    <w:p w:rsidR="00E722CD" w:rsidRPr="00E722CD" w:rsidRDefault="00E722CD" w:rsidP="00E72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Ребятишки вместе с Инспектором отправились в путешествие, где были разные остановки:</w:t>
      </w:r>
    </w:p>
    <w:p w:rsidR="00E722CD" w:rsidRPr="00E722CD" w:rsidRDefault="00E722CD" w:rsidP="00E72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1. "Светофорное регулирование"-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2CD">
        <w:rPr>
          <w:rFonts w:ascii="Times New Roman" w:hAnsi="Times New Roman" w:cs="Times New Roman"/>
          <w:sz w:val="28"/>
          <w:szCs w:val="28"/>
        </w:rPr>
        <w:t>дети активно участвовали в подвижной игре "Светофор".</w:t>
      </w:r>
    </w:p>
    <w:p w:rsidR="00E722CD" w:rsidRPr="00E722CD" w:rsidRDefault="00E722CD" w:rsidP="00E72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2."Пешеходный переход"-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2CD">
        <w:rPr>
          <w:rFonts w:ascii="Times New Roman" w:hAnsi="Times New Roman" w:cs="Times New Roman"/>
          <w:sz w:val="28"/>
          <w:szCs w:val="28"/>
        </w:rPr>
        <w:t>была организована игра "Будь внимателен!".</w:t>
      </w:r>
    </w:p>
    <w:p w:rsidR="00E722CD" w:rsidRPr="00E722CD" w:rsidRDefault="00E722CD" w:rsidP="00E72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3."Движение на велосипедах запрещено"-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2CD">
        <w:rPr>
          <w:rFonts w:ascii="Times New Roman" w:hAnsi="Times New Roman" w:cs="Times New Roman"/>
          <w:sz w:val="28"/>
          <w:szCs w:val="28"/>
        </w:rPr>
        <w:t>внезапно появился Волчонок, который нарушил правила безопасного поведения на дороге, он катался по дороге на самокате и гонял мяч.</w:t>
      </w:r>
    </w:p>
    <w:p w:rsidR="00E722CD" w:rsidRPr="00E722CD" w:rsidRDefault="00E722CD" w:rsidP="00E72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Дети рассказали Волчонку о  правилах безопасности на дороге, объяснили, где можно кататься на самокате и велосипеде, играть с мячом.</w:t>
      </w:r>
    </w:p>
    <w:p w:rsidR="00E722CD" w:rsidRPr="00E722CD" w:rsidRDefault="00E722CD" w:rsidP="00E72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Волчонок извинился и обещал не нарушать правила поведения на дороге и играть только на детской площадке</w:t>
      </w:r>
      <w:proofErr w:type="gramStart"/>
      <w:r w:rsidRPr="00E722C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2CD">
        <w:rPr>
          <w:rFonts w:ascii="Times New Roman" w:hAnsi="Times New Roman" w:cs="Times New Roman"/>
          <w:sz w:val="28"/>
          <w:szCs w:val="28"/>
        </w:rPr>
        <w:t>или возле дома.</w:t>
      </w:r>
    </w:p>
    <w:p w:rsidR="00E722CD" w:rsidRPr="00E722CD" w:rsidRDefault="00E722CD" w:rsidP="00E72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Младшие ребята с интересом участвовали в игре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2CD">
        <w:rPr>
          <w:rFonts w:ascii="Times New Roman" w:hAnsi="Times New Roman" w:cs="Times New Roman"/>
          <w:sz w:val="28"/>
          <w:szCs w:val="28"/>
        </w:rPr>
        <w:t>"Прокати машину между кеглями", где проявили ловкость, внимательность и осторожность. Активно участвовали в подвижной игре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2CD">
        <w:rPr>
          <w:rFonts w:ascii="Times New Roman" w:hAnsi="Times New Roman" w:cs="Times New Roman"/>
          <w:sz w:val="28"/>
          <w:szCs w:val="28"/>
        </w:rPr>
        <w:t>"Цветные автомобили."</w:t>
      </w:r>
    </w:p>
    <w:p w:rsidR="00E722CD" w:rsidRPr="00E722CD" w:rsidRDefault="00E722CD" w:rsidP="00E72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Дети вернулись из путешествия.</w:t>
      </w:r>
    </w:p>
    <w:p w:rsidR="00E722CD" w:rsidRPr="00E722CD" w:rsidRDefault="00E722CD" w:rsidP="00E72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В конце мероприятия Инспектор  поблагодарил детей за их знания и умения и дал напутствие:</w:t>
      </w:r>
    </w:p>
    <w:p w:rsidR="00E722CD" w:rsidRPr="00E722CD" w:rsidRDefault="00E722CD" w:rsidP="00E72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"Дорогие дети!</w:t>
      </w:r>
    </w:p>
    <w:p w:rsidR="00E722CD" w:rsidRPr="00E722CD" w:rsidRDefault="00E722CD" w:rsidP="00E72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Любите себя и других уважайте,</w:t>
      </w:r>
    </w:p>
    <w:p w:rsidR="00E722CD" w:rsidRPr="00E722CD" w:rsidRDefault="00E722CD" w:rsidP="00E72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Свою жизнь и здоровье оберегайте!".</w:t>
      </w:r>
    </w:p>
    <w:p w:rsidR="00E722CD" w:rsidRPr="00E722CD" w:rsidRDefault="00E722CD" w:rsidP="00E72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 </w:t>
      </w:r>
    </w:p>
    <w:p w:rsidR="00847AD8" w:rsidRPr="00E722CD" w:rsidRDefault="00E722CD" w:rsidP="00E72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Воспитатель: Сорокина С.С.</w:t>
      </w:r>
    </w:p>
    <w:sectPr w:rsidR="00847AD8" w:rsidRPr="00E7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722CD"/>
    <w:rsid w:val="00847AD8"/>
    <w:rsid w:val="00E7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2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2</cp:revision>
  <dcterms:created xsi:type="dcterms:W3CDTF">2023-11-10T20:14:00Z</dcterms:created>
  <dcterms:modified xsi:type="dcterms:W3CDTF">2023-11-10T20:16:00Z</dcterms:modified>
</cp:coreProperties>
</file>